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07FB" w14:textId="26662A22" w:rsidR="004B7006" w:rsidRPr="00AC44DF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AC44DF">
        <w:rPr>
          <w:b/>
          <w:bCs/>
          <w:i/>
          <w:iCs/>
          <w:sz w:val="28"/>
          <w:szCs w:val="28"/>
        </w:rPr>
        <w:t xml:space="preserve">Emneplan for perioden: </w:t>
      </w:r>
      <w:r w:rsidR="0093001F">
        <w:rPr>
          <w:b/>
          <w:bCs/>
          <w:i/>
          <w:iCs/>
          <w:sz w:val="28"/>
          <w:szCs w:val="28"/>
        </w:rPr>
        <w:t>november</w:t>
      </w:r>
      <w:r w:rsidR="00367FB6">
        <w:rPr>
          <w:b/>
          <w:bCs/>
          <w:i/>
          <w:iCs/>
          <w:sz w:val="28"/>
          <w:szCs w:val="28"/>
        </w:rPr>
        <w:t>-desember</w:t>
      </w:r>
    </w:p>
    <w:p w14:paraId="7D640B76" w14:textId="14BB8470" w:rsidR="004B7006" w:rsidRPr="00912336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912336">
        <w:rPr>
          <w:b/>
          <w:bCs/>
          <w:i/>
          <w:iCs/>
          <w:sz w:val="28"/>
          <w:szCs w:val="28"/>
        </w:rPr>
        <w:t xml:space="preserve">Tema: </w:t>
      </w:r>
      <w:r w:rsidR="00367FB6">
        <w:rPr>
          <w:b/>
          <w:bCs/>
          <w:i/>
          <w:iCs/>
          <w:sz w:val="28"/>
          <w:szCs w:val="28"/>
        </w:rPr>
        <w:t>Kropp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4577AD" w:rsidRPr="0064410C" w14:paraId="70494734" w14:textId="77777777" w:rsidTr="00A03AE6">
        <w:tc>
          <w:tcPr>
            <w:tcW w:w="3256" w:type="dxa"/>
          </w:tcPr>
          <w:p w14:paraId="0218A19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05FAAFD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7D376F44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52B47715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4577AD" w:rsidRPr="0064410C" w14:paraId="445D79D3" w14:textId="77777777" w:rsidTr="00A03AE6">
        <w:tc>
          <w:tcPr>
            <w:tcW w:w="3256" w:type="dxa"/>
          </w:tcPr>
          <w:p w14:paraId="463D8948" w14:textId="77777777" w:rsidR="004B7006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04AF647C" w14:textId="7150F400" w:rsidR="00962795" w:rsidRPr="00962795" w:rsidRDefault="0044547F" w:rsidP="0044547F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/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 xml:space="preserve">At barna </w:t>
            </w:r>
            <w:r w:rsidR="00962795" w:rsidRPr="00962795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opplever trivsel, glede og mestring ved allsidige bevegelseserfaringer, inne og ute</w:t>
            </w:r>
            <w:r w:rsidR="00962795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</w:p>
          <w:p w14:paraId="74725765" w14:textId="77777777" w:rsidR="004B7006" w:rsidRPr="008E5A47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58FD9360" w14:textId="3AF5DEDA" w:rsidR="0044547F" w:rsidRPr="0044547F" w:rsidRDefault="0044547F" w:rsidP="0044547F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/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 xml:space="preserve">At barna </w:t>
            </w:r>
            <w:r w:rsidRPr="0044547F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blir trygge på egen kropp, får en positiv oppfatning av seg selv og blir kjent med egne følelser</w:t>
            </w:r>
          </w:p>
          <w:p w14:paraId="618FA431" w14:textId="0A4D5C02" w:rsidR="004B7006" w:rsidRPr="00962795" w:rsidRDefault="004B7006" w:rsidP="0044547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9AD838" w14:textId="77777777" w:rsidR="004B7006" w:rsidRDefault="004B7006" w:rsidP="00A03AE6">
            <w:pPr>
              <w:jc w:val="center"/>
              <w:rPr>
                <w:sz w:val="28"/>
                <w:szCs w:val="28"/>
              </w:rPr>
            </w:pPr>
          </w:p>
          <w:p w14:paraId="7565D62D" w14:textId="0C3CA4D8" w:rsidR="004B7006" w:rsidRDefault="00D90934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E1CE7" wp14:editId="79A4DED3">
                  <wp:extent cx="885825" cy="890774"/>
                  <wp:effectExtent l="0" t="0" r="0" b="5080"/>
                  <wp:docPr id="1559000364" name="Bilde 1" descr="Bilderesultat for gutten som hadde vondt eventy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gutten som hadde vondt eventy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27" cy="89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A7570" w14:textId="4E1772AB" w:rsidR="00D90934" w:rsidRPr="00BC6358" w:rsidRDefault="00072960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5C87D5" wp14:editId="4926FDA0">
                  <wp:extent cx="981075" cy="985214"/>
                  <wp:effectExtent l="0" t="0" r="0" b="5715"/>
                  <wp:docPr id="96254999" name="Bilde 3" descr="Baby Gogo, fra topp til tå! - Gobokhand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by Gogo, fra topp til tå! - Gobokhand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15" cy="100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66386" w14:textId="77777777" w:rsidR="004B7006" w:rsidRDefault="004B7006" w:rsidP="00A03AE6">
            <w:pPr>
              <w:jc w:val="center"/>
            </w:pPr>
          </w:p>
          <w:p w14:paraId="61B4EA2A" w14:textId="46E9686C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  <w:r>
              <w:t xml:space="preserve">    </w:t>
            </w:r>
          </w:p>
        </w:tc>
        <w:tc>
          <w:tcPr>
            <w:tcW w:w="3260" w:type="dxa"/>
            <w:gridSpan w:val="2"/>
          </w:tcPr>
          <w:p w14:paraId="748828F8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26989886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8D0AB9" wp14:editId="0EE115F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47200BD8" w14:textId="77777777" w:rsidR="004B7006" w:rsidRPr="00795238" w:rsidRDefault="004B7006" w:rsidP="00A03AE6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33733C08" w14:textId="77777777" w:rsidR="004B7006" w:rsidRPr="005C5C04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66D2BB39" w14:textId="77777777" w:rsidR="004B7006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3D655C03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487C4EA" w14:textId="77777777" w:rsidR="004B7006" w:rsidRPr="00795238" w:rsidRDefault="004B7006" w:rsidP="00A03AE6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13F4B3" wp14:editId="549F66AB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5C798C" w14:textId="77777777" w:rsidR="00BC555A" w:rsidRDefault="00BC555A" w:rsidP="00E1781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gode språkmodeller for barna</w:t>
            </w:r>
            <w:r w:rsidR="004B7006" w:rsidRPr="005D18D9">
              <w:rPr>
                <w:sz w:val="24"/>
                <w:szCs w:val="24"/>
              </w:rPr>
              <w:t xml:space="preserve">     </w:t>
            </w:r>
          </w:p>
          <w:p w14:paraId="752D81C6" w14:textId="77777777" w:rsidR="00A34470" w:rsidRDefault="00530DA5" w:rsidP="00E1781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0DA5">
              <w:rPr>
                <w:sz w:val="24"/>
                <w:szCs w:val="24"/>
              </w:rPr>
              <w:t>gi</w:t>
            </w:r>
            <w:r w:rsidRPr="00530DA5">
              <w:rPr>
                <w:rFonts w:ascii="Roboto" w:eastAsia="Times New Roman" w:hAnsi="Roboto" w:cs="Times New Roman"/>
                <w:sz w:val="24"/>
                <w:szCs w:val="24"/>
                <w:lang w:eastAsia="nb-NO"/>
              </w:rPr>
              <w:t xml:space="preserve"> </w:t>
            </w:r>
            <w:r w:rsidRPr="00530DA5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tilgang til varierte og utfordrende bevegelsesmiljøer, sanseopplevelser og kroppslig lek ute og inne, i og utenfor barnehageområdet</w:t>
            </w:r>
            <w:r w:rsidR="004B7006" w:rsidRPr="00530DA5">
              <w:rPr>
                <w:sz w:val="24"/>
                <w:szCs w:val="24"/>
              </w:rPr>
              <w:t xml:space="preserve">       </w:t>
            </w:r>
          </w:p>
          <w:p w14:paraId="492FA86F" w14:textId="0A5DA6F5" w:rsidR="004B7006" w:rsidRPr="00E1781F" w:rsidRDefault="00E1781F" w:rsidP="00E1781F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/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1781F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gi barna tilgang til varierte og utfordrende bevegelsesmiljøer, sanseopplevelser og kroppslig lek ute og inne, i og utenfor barnehageområdet</w:t>
            </w:r>
          </w:p>
        </w:tc>
      </w:tr>
      <w:tr w:rsidR="00962795" w:rsidRPr="0064410C" w14:paraId="4C6A16CC" w14:textId="77777777" w:rsidTr="00A03AE6">
        <w:tc>
          <w:tcPr>
            <w:tcW w:w="4815" w:type="dxa"/>
            <w:gridSpan w:val="2"/>
          </w:tcPr>
          <w:p w14:paraId="511762C7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09353EF1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5ABC6470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8660212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962795" w:rsidRPr="0064410C" w14:paraId="3F49EC34" w14:textId="77777777" w:rsidTr="00A03AE6">
        <w:tc>
          <w:tcPr>
            <w:tcW w:w="4815" w:type="dxa"/>
            <w:gridSpan w:val="2"/>
          </w:tcPr>
          <w:p w14:paraId="1CF97B09" w14:textId="77777777" w:rsidR="004B7006" w:rsidRPr="007A071E" w:rsidRDefault="004B7006" w:rsidP="00A03AE6">
            <w:pPr>
              <w:shd w:val="clear" w:color="auto" w:fill="FFFFFF"/>
              <w:spacing w:before="48"/>
            </w:pPr>
            <w:r w:rsidRPr="007A071E">
              <w:t xml:space="preserve"> </w:t>
            </w:r>
          </w:p>
          <w:p w14:paraId="582C349F" w14:textId="44B1F36C" w:rsidR="001C6B4E" w:rsidRPr="007A071E" w:rsidRDefault="00E3628C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7A071E">
              <w:rPr>
                <w:sz w:val="24"/>
                <w:szCs w:val="24"/>
              </w:rPr>
              <w:t>Kropp</w:t>
            </w:r>
            <w:r w:rsidR="00C1005A" w:rsidRPr="007A071E">
              <w:rPr>
                <w:sz w:val="24"/>
                <w:szCs w:val="24"/>
              </w:rPr>
              <w:t>-</w:t>
            </w:r>
            <w:r w:rsidR="001C6B4E" w:rsidRPr="007A071E">
              <w:rPr>
                <w:sz w:val="24"/>
                <w:szCs w:val="24"/>
              </w:rPr>
              <w:t>Mage</w:t>
            </w:r>
            <w:r w:rsidR="00C1005A" w:rsidRPr="007A071E">
              <w:rPr>
                <w:sz w:val="24"/>
                <w:szCs w:val="24"/>
              </w:rPr>
              <w:t>-</w:t>
            </w:r>
            <w:r w:rsidR="001C6B4E" w:rsidRPr="007A071E">
              <w:rPr>
                <w:sz w:val="24"/>
                <w:szCs w:val="24"/>
              </w:rPr>
              <w:t>Rygg</w:t>
            </w:r>
          </w:p>
          <w:p w14:paraId="0CFC26DC" w14:textId="19455E2C" w:rsidR="00E3628C" w:rsidRPr="007223DB" w:rsidRDefault="00E3628C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7223DB">
              <w:rPr>
                <w:sz w:val="24"/>
                <w:szCs w:val="24"/>
              </w:rPr>
              <w:t>Hode</w:t>
            </w:r>
            <w:r w:rsidR="00C1005A" w:rsidRPr="007223DB">
              <w:rPr>
                <w:sz w:val="24"/>
                <w:szCs w:val="24"/>
              </w:rPr>
              <w:t xml:space="preserve">-Øye- </w:t>
            </w:r>
            <w:r w:rsidR="007223DB" w:rsidRPr="007223DB">
              <w:rPr>
                <w:sz w:val="24"/>
                <w:szCs w:val="24"/>
              </w:rPr>
              <w:t>Øre- Nese - Munn</w:t>
            </w:r>
            <w:r w:rsidR="001C6B4E" w:rsidRPr="007223DB">
              <w:rPr>
                <w:sz w:val="24"/>
                <w:szCs w:val="24"/>
              </w:rPr>
              <w:t xml:space="preserve"> </w:t>
            </w:r>
          </w:p>
          <w:p w14:paraId="2F0C92E9" w14:textId="6B5E4FC9" w:rsidR="007606B0" w:rsidRPr="004773B9" w:rsidRDefault="007606B0" w:rsidP="00A03AE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  <w:r w:rsidRPr="004773B9">
              <w:rPr>
                <w:sz w:val="24"/>
                <w:szCs w:val="24"/>
                <w:lang w:val="da-DK"/>
              </w:rPr>
              <w:t xml:space="preserve">Arm </w:t>
            </w:r>
            <w:r w:rsidR="00742A0C" w:rsidRPr="004773B9">
              <w:rPr>
                <w:sz w:val="24"/>
                <w:szCs w:val="24"/>
                <w:lang w:val="da-DK"/>
              </w:rPr>
              <w:t>– Hånd - Finger</w:t>
            </w:r>
          </w:p>
          <w:p w14:paraId="708DDDCE" w14:textId="5424125B" w:rsidR="001C6B4E" w:rsidRPr="007A071E" w:rsidRDefault="0071524C" w:rsidP="00A03AE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  <w:r w:rsidRPr="007A071E">
              <w:rPr>
                <w:sz w:val="24"/>
                <w:szCs w:val="24"/>
                <w:lang w:val="da-DK"/>
              </w:rPr>
              <w:t xml:space="preserve">Ben - </w:t>
            </w:r>
            <w:r w:rsidR="001C6B4E" w:rsidRPr="007A071E">
              <w:rPr>
                <w:sz w:val="24"/>
                <w:szCs w:val="24"/>
                <w:lang w:val="da-DK"/>
              </w:rPr>
              <w:t>Fot - Tær</w:t>
            </w:r>
          </w:p>
        </w:tc>
        <w:tc>
          <w:tcPr>
            <w:tcW w:w="3685" w:type="dxa"/>
            <w:gridSpan w:val="2"/>
          </w:tcPr>
          <w:p w14:paraId="0D831828" w14:textId="2DAB2A36" w:rsidR="004B7006" w:rsidRDefault="00682F5A" w:rsidP="00A03AE6">
            <w:pPr>
              <w:jc w:val="center"/>
            </w:pPr>
            <w:r>
              <w:t xml:space="preserve">Du har 2 </w:t>
            </w:r>
            <w:r w:rsidR="00782DF8">
              <w:t>øyne</w:t>
            </w:r>
          </w:p>
          <w:p w14:paraId="1A060249" w14:textId="441B62EE" w:rsidR="00782DF8" w:rsidRDefault="00782DF8" w:rsidP="00A03AE6">
            <w:pPr>
              <w:jc w:val="center"/>
            </w:pPr>
            <w:r>
              <w:t>Hendene på hodet</w:t>
            </w:r>
          </w:p>
          <w:p w14:paraId="7D6C8A2D" w14:textId="3F47107C" w:rsidR="00782DF8" w:rsidRDefault="00782DF8" w:rsidP="00A03AE6">
            <w:pPr>
              <w:jc w:val="center"/>
            </w:pPr>
            <w:r>
              <w:t xml:space="preserve">Hode. Skulder. Kne og </w:t>
            </w:r>
            <w:r w:rsidR="00483BE7">
              <w:t>T</w:t>
            </w:r>
            <w:r>
              <w:t>å</w:t>
            </w:r>
          </w:p>
          <w:p w14:paraId="34FF6258" w14:textId="54BDD324" w:rsidR="00483BE7" w:rsidRDefault="00483BE7" w:rsidP="00A03AE6">
            <w:pPr>
              <w:jc w:val="center"/>
            </w:pPr>
            <w:r>
              <w:t>Fingrene våre</w:t>
            </w:r>
          </w:p>
          <w:p w14:paraId="43A4D9B6" w14:textId="3B19D67C" w:rsidR="00483BE7" w:rsidRDefault="00483BE7" w:rsidP="00A03AE6">
            <w:pPr>
              <w:jc w:val="center"/>
            </w:pPr>
            <w:r>
              <w:t>Lille Hasse Hare</w:t>
            </w:r>
          </w:p>
          <w:p w14:paraId="67B7484F" w14:textId="77777777" w:rsidR="004B7006" w:rsidRDefault="004B7006" w:rsidP="00A03AE6">
            <w:r w:rsidRPr="00F15665">
              <w:rPr>
                <w:noProof/>
              </w:rPr>
              <w:drawing>
                <wp:inline distT="0" distB="0" distL="0" distR="0" wp14:anchorId="0232A0D7" wp14:editId="6B510F1A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DE306" w14:textId="77777777" w:rsidR="004B7006" w:rsidRDefault="004B7006" w:rsidP="00A03AE6">
            <w:pPr>
              <w:jc w:val="center"/>
            </w:pPr>
          </w:p>
          <w:p w14:paraId="15DB65B4" w14:textId="77777777" w:rsidR="004B7006" w:rsidRPr="00F15665" w:rsidRDefault="004B7006" w:rsidP="00A03AE6">
            <w:pPr>
              <w:jc w:val="center"/>
            </w:pPr>
          </w:p>
        </w:tc>
        <w:tc>
          <w:tcPr>
            <w:tcW w:w="2977" w:type="dxa"/>
            <w:gridSpan w:val="2"/>
          </w:tcPr>
          <w:p w14:paraId="2CBDCF6D" w14:textId="77777777" w:rsidR="00345683" w:rsidRDefault="00971CE8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Faste språksamlinger om </w:t>
            </w:r>
            <w:r w:rsidRPr="003B0D7A">
              <w:rPr>
                <w:color w:val="4472C4" w:themeColor="accent1"/>
                <w:sz w:val="24"/>
                <w:szCs w:val="24"/>
              </w:rPr>
              <w:t>kropp</w:t>
            </w:r>
          </w:p>
          <w:p w14:paraId="6951D37A" w14:textId="12532A8D" w:rsidR="00971CE8" w:rsidRDefault="00971CE8" w:rsidP="00971CE8">
            <w:pPr>
              <w:shd w:val="clear" w:color="auto" w:fill="FFFFFF"/>
              <w:spacing w:before="48" w:after="100" w:afterAutospacing="1"/>
              <w:jc w:val="both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Dansesamling</w:t>
            </w:r>
            <w:r w:rsidR="00F17388">
              <w:rPr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color w:val="4472C4" w:themeColor="accent1"/>
                <w:sz w:val="24"/>
                <w:szCs w:val="24"/>
              </w:rPr>
              <w:t>med b</w:t>
            </w:r>
            <w:r w:rsidR="00F17388">
              <w:rPr>
                <w:color w:val="4472C4" w:themeColor="accent1"/>
                <w:sz w:val="24"/>
                <w:szCs w:val="24"/>
              </w:rPr>
              <w:t>evegelser</w:t>
            </w:r>
          </w:p>
          <w:p w14:paraId="1B942FF4" w14:textId="77777777" w:rsidR="00F17388" w:rsidRDefault="00F17388" w:rsidP="00F17388">
            <w:pPr>
              <w:jc w:val="both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Turer i barnehagens nabolag</w:t>
            </w:r>
          </w:p>
          <w:p w14:paraId="6AF85F42" w14:textId="77777777" w:rsidR="00F17388" w:rsidRDefault="00F17388" w:rsidP="00F17388">
            <w:r>
              <w:rPr>
                <w:color w:val="4472C4" w:themeColor="accent1"/>
                <w:sz w:val="24"/>
                <w:szCs w:val="24"/>
              </w:rPr>
              <w:t>Aktivitet i Storhaughallen</w:t>
            </w:r>
          </w:p>
          <w:p w14:paraId="2E93FC12" w14:textId="49A5859F" w:rsidR="00971CE8" w:rsidRPr="00563172" w:rsidRDefault="00971CE8" w:rsidP="00A03AE6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3A1215" w14:textId="77777777" w:rsidR="004B7006" w:rsidRDefault="004B7006" w:rsidP="00A03AE6">
            <w:pPr>
              <w:jc w:val="center"/>
              <w:rPr>
                <w:sz w:val="28"/>
                <w:szCs w:val="28"/>
              </w:rPr>
            </w:pPr>
          </w:p>
          <w:p w14:paraId="4BEDE693" w14:textId="01290D05" w:rsidR="00457BD9" w:rsidRDefault="00220EB3" w:rsidP="00A03AE6">
            <w:pPr>
              <w:jc w:val="center"/>
              <w:rPr>
                <w:sz w:val="24"/>
                <w:szCs w:val="24"/>
              </w:rPr>
            </w:pPr>
            <w:r w:rsidRPr="00220EB3">
              <w:rPr>
                <w:sz w:val="24"/>
                <w:szCs w:val="24"/>
              </w:rPr>
              <w:t>Ulike formingsaktiviteter</w:t>
            </w:r>
            <w:r w:rsidR="00457BD9">
              <w:rPr>
                <w:sz w:val="24"/>
                <w:szCs w:val="24"/>
              </w:rPr>
              <w:t xml:space="preserve"> med utgangspunkt i temaet</w:t>
            </w:r>
            <w:r w:rsidR="00BA601B">
              <w:rPr>
                <w:sz w:val="24"/>
                <w:szCs w:val="24"/>
              </w:rPr>
              <w:t xml:space="preserve"> k</w:t>
            </w:r>
            <w:r w:rsidR="00391A54">
              <w:rPr>
                <w:sz w:val="24"/>
                <w:szCs w:val="24"/>
              </w:rPr>
              <w:t>ropp</w:t>
            </w:r>
          </w:p>
          <w:p w14:paraId="3BB58F5E" w14:textId="55F06887" w:rsidR="004B7006" w:rsidRPr="0064410C" w:rsidRDefault="00BA601B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AED44F" wp14:editId="779F6A4C">
                  <wp:extent cx="657225" cy="6572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BD9">
              <w:rPr>
                <w:sz w:val="24"/>
                <w:szCs w:val="24"/>
              </w:rPr>
              <w:t xml:space="preserve"> </w:t>
            </w:r>
          </w:p>
        </w:tc>
      </w:tr>
    </w:tbl>
    <w:p w14:paraId="0F146287" w14:textId="5C9A4218" w:rsidR="007A071E" w:rsidRPr="00AC44DF" w:rsidRDefault="007A071E" w:rsidP="007A071E">
      <w:pPr>
        <w:jc w:val="center"/>
        <w:rPr>
          <w:b/>
          <w:bCs/>
          <w:i/>
          <w:iCs/>
          <w:sz w:val="28"/>
          <w:szCs w:val="28"/>
        </w:rPr>
      </w:pPr>
      <w:r w:rsidRPr="00AC44DF">
        <w:rPr>
          <w:b/>
          <w:bCs/>
          <w:i/>
          <w:iCs/>
          <w:sz w:val="28"/>
          <w:szCs w:val="28"/>
        </w:rPr>
        <w:lastRenderedPageBreak/>
        <w:t xml:space="preserve">Emneplan for perioden: </w:t>
      </w:r>
      <w:r>
        <w:rPr>
          <w:b/>
          <w:bCs/>
          <w:i/>
          <w:iCs/>
          <w:sz w:val="28"/>
          <w:szCs w:val="28"/>
        </w:rPr>
        <w:t>desember</w:t>
      </w:r>
    </w:p>
    <w:p w14:paraId="1C148EAA" w14:textId="2581495E" w:rsidR="007A071E" w:rsidRPr="00912336" w:rsidRDefault="007A071E" w:rsidP="007A071E">
      <w:pPr>
        <w:jc w:val="center"/>
        <w:rPr>
          <w:b/>
          <w:bCs/>
          <w:i/>
          <w:iCs/>
          <w:sz w:val="28"/>
          <w:szCs w:val="28"/>
        </w:rPr>
      </w:pPr>
      <w:r w:rsidRPr="00912336">
        <w:rPr>
          <w:b/>
          <w:bCs/>
          <w:i/>
          <w:iCs/>
          <w:sz w:val="28"/>
          <w:szCs w:val="28"/>
        </w:rPr>
        <w:t xml:space="preserve">Tema: </w:t>
      </w:r>
      <w:r w:rsidR="008E1C86">
        <w:rPr>
          <w:b/>
          <w:bCs/>
          <w:i/>
          <w:iCs/>
          <w:sz w:val="28"/>
          <w:szCs w:val="28"/>
        </w:rPr>
        <w:t>Jul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7A071E" w:rsidRPr="0064410C" w14:paraId="30C77277" w14:textId="77777777" w:rsidTr="007F5696">
        <w:tc>
          <w:tcPr>
            <w:tcW w:w="3256" w:type="dxa"/>
          </w:tcPr>
          <w:p w14:paraId="5BB1DD62" w14:textId="77777777" w:rsidR="007A071E" w:rsidRPr="0064410C" w:rsidRDefault="007A071E" w:rsidP="007F569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5186D955" w14:textId="77777777" w:rsidR="007A071E" w:rsidRPr="0064410C" w:rsidRDefault="007A071E" w:rsidP="007F569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3D4C7ED3" w14:textId="77777777" w:rsidR="007A071E" w:rsidRPr="0064410C" w:rsidRDefault="007A071E" w:rsidP="007F5696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3AAA428A" w14:textId="77777777" w:rsidR="007A071E" w:rsidRPr="0064410C" w:rsidRDefault="007A071E" w:rsidP="007F569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7A071E" w:rsidRPr="0064410C" w14:paraId="7B1F1239" w14:textId="77777777" w:rsidTr="00AB54B8">
        <w:trPr>
          <w:trHeight w:val="4116"/>
        </w:trPr>
        <w:tc>
          <w:tcPr>
            <w:tcW w:w="3256" w:type="dxa"/>
          </w:tcPr>
          <w:p w14:paraId="6E7EF9E6" w14:textId="77777777" w:rsidR="007A071E" w:rsidRDefault="007A071E" w:rsidP="007F569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24F698BC" w14:textId="321B3F3B" w:rsidR="00902C47" w:rsidRPr="002C393C" w:rsidRDefault="00902C47" w:rsidP="002C393C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2C393C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la barna få kjennskap til fortellinger, tradisjoner, verdier og høytider i ulike religioner og livssyn og erfaringer med at kulturelle uttrykk har egenverdi</w:t>
            </w:r>
            <w:r w:rsidRPr="002C393C">
              <w:rPr>
                <w:rFonts w:ascii="Roboto" w:hAnsi="Roboto"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  <w:p w14:paraId="492373A4" w14:textId="77777777" w:rsidR="007A071E" w:rsidRPr="002C393C" w:rsidRDefault="007A071E" w:rsidP="007F5696">
            <w:pPr>
              <w:rPr>
                <w:b/>
                <w:bCs/>
                <w:sz w:val="28"/>
                <w:szCs w:val="28"/>
              </w:rPr>
            </w:pPr>
            <w:r w:rsidRPr="002C393C">
              <w:rPr>
                <w:b/>
                <w:bCs/>
                <w:sz w:val="28"/>
                <w:szCs w:val="28"/>
              </w:rPr>
              <w:t>Hovedmål 2:</w:t>
            </w:r>
          </w:p>
          <w:p w14:paraId="63D43636" w14:textId="77777777" w:rsidR="002C393C" w:rsidRPr="002C393C" w:rsidRDefault="002C393C" w:rsidP="002C393C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 w:line="240" w:lineRule="auto"/>
              <w:rPr>
                <w:rFonts w:eastAsia="Times New Roman" w:cstheme="minorHAnsi"/>
                <w:color w:val="30303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C393C">
              <w:rPr>
                <w:rFonts w:eastAsia="Times New Roman" w:cstheme="minorHAnsi"/>
                <w:color w:val="303030"/>
                <w:kern w:val="0"/>
                <w:sz w:val="20"/>
                <w:szCs w:val="20"/>
                <w:lang w:eastAsia="nb-NO"/>
                <w14:ligatures w14:val="none"/>
              </w:rPr>
              <w:t>får kjennskap til grunnleggende verdier i kristen og humanistisk arv og tradisjon og blir kjent med religioner og livssyn som er representert i barnehagen</w:t>
            </w:r>
          </w:p>
          <w:p w14:paraId="6B9CDEAC" w14:textId="77777777" w:rsidR="007A071E" w:rsidRPr="00962795" w:rsidRDefault="007A071E" w:rsidP="002C393C">
            <w:pPr>
              <w:shd w:val="clear" w:color="auto" w:fill="FFFFFF"/>
              <w:spacing w:before="48" w:after="100" w:afterAutospacing="1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C174A11" w14:textId="781DDE6F" w:rsidR="007A071E" w:rsidRDefault="00511EB2" w:rsidP="007F56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07D0AF" wp14:editId="24F1D015">
                  <wp:extent cx="914400" cy="1063690"/>
                  <wp:effectExtent l="0" t="0" r="0" b="3175"/>
                  <wp:docPr id="1959681493" name="Bilde 1" descr="Bilderesultat for muse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muse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9" cy="106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1696F" w14:textId="2EB2932D" w:rsidR="007A071E" w:rsidRDefault="007A071E" w:rsidP="007F5696">
            <w:pPr>
              <w:jc w:val="center"/>
              <w:rPr>
                <w:sz w:val="28"/>
                <w:szCs w:val="28"/>
              </w:rPr>
            </w:pPr>
          </w:p>
          <w:p w14:paraId="13B69986" w14:textId="13C4E185" w:rsidR="007A071E" w:rsidRPr="00BC6358" w:rsidRDefault="007A071E" w:rsidP="007F5696">
            <w:pPr>
              <w:jc w:val="center"/>
              <w:rPr>
                <w:sz w:val="28"/>
                <w:szCs w:val="28"/>
              </w:rPr>
            </w:pPr>
          </w:p>
          <w:p w14:paraId="5F2C671F" w14:textId="77777777" w:rsidR="007A071E" w:rsidRDefault="007A071E" w:rsidP="007F5696">
            <w:pPr>
              <w:jc w:val="center"/>
            </w:pPr>
          </w:p>
          <w:p w14:paraId="457CE801" w14:textId="699DBEB4" w:rsidR="007A071E" w:rsidRPr="0064410C" w:rsidRDefault="00EE0631" w:rsidP="007F56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542EBD" wp14:editId="0C9AE6B0">
                  <wp:extent cx="866775" cy="945573"/>
                  <wp:effectExtent l="0" t="0" r="0" b="6985"/>
                  <wp:docPr id="280574158" name="Bilde 2" descr="Bilderesultat for på låven sitter ni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på låven sitter ni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729" cy="94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71E">
              <w:t xml:space="preserve">    </w:t>
            </w:r>
          </w:p>
        </w:tc>
        <w:tc>
          <w:tcPr>
            <w:tcW w:w="3260" w:type="dxa"/>
            <w:gridSpan w:val="2"/>
          </w:tcPr>
          <w:p w14:paraId="63DD3CBD" w14:textId="77777777" w:rsidR="007A071E" w:rsidRDefault="007A071E" w:rsidP="007F569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396FF85A" w14:textId="77777777" w:rsidR="007A071E" w:rsidRDefault="007A071E" w:rsidP="007F569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701C6C1" wp14:editId="2A32BEE5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295057490" name="Bilde 295057490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1797586F" w14:textId="77777777" w:rsidR="007A071E" w:rsidRPr="00795238" w:rsidRDefault="007A071E" w:rsidP="007F5696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24285598" w14:textId="77777777" w:rsidR="007A071E" w:rsidRPr="005C5C04" w:rsidRDefault="007A071E" w:rsidP="007F569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3A6875B2" w14:textId="77777777" w:rsidR="007A071E" w:rsidRDefault="007A071E" w:rsidP="007F569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54780075" w14:textId="77777777" w:rsidR="007A071E" w:rsidRPr="0064410C" w:rsidRDefault="007A071E" w:rsidP="007F5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1AB67DB2" w14:textId="77777777" w:rsidR="007A071E" w:rsidRPr="00795238" w:rsidRDefault="007A071E" w:rsidP="007F5696">
            <w:r w:rsidRPr="00795238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7D2166E" wp14:editId="51B35F7D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2043323211" name="Bilde 2043323211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007ED" w14:textId="77777777" w:rsidR="00A14700" w:rsidRPr="00A14700" w:rsidRDefault="00A14700" w:rsidP="00A14700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 w:line="240" w:lineRule="auto"/>
              <w:rPr>
                <w:rFonts w:ascii="Roboto" w:eastAsia="Times New Roman" w:hAnsi="Roboto" w:cs="Times New Roman"/>
                <w:color w:val="303030"/>
                <w:kern w:val="0"/>
                <w:sz w:val="27"/>
                <w:szCs w:val="27"/>
                <w:lang w:eastAsia="nb-NO"/>
                <w14:ligatures w14:val="none"/>
              </w:rPr>
            </w:pPr>
            <w:r w:rsidRPr="00A14700">
              <w:rPr>
                <w:rFonts w:ascii="Roboto" w:eastAsia="Times New Roman" w:hAnsi="Roboto" w:cs="Times New Roman"/>
                <w:color w:val="303030"/>
                <w:kern w:val="0"/>
                <w:sz w:val="27"/>
                <w:szCs w:val="27"/>
                <w:lang w:eastAsia="nb-NO"/>
                <w14:ligatures w14:val="none"/>
              </w:rPr>
              <w:t>gi barna kjennskap til og markere merkedager, høytider og tradisjoner i den kristne kulturarven og andre religioner og livssyn som er representert i barnehagen</w:t>
            </w:r>
          </w:p>
          <w:p w14:paraId="3AE84154" w14:textId="077A1F08" w:rsidR="007A071E" w:rsidRPr="00E1781F" w:rsidRDefault="007A071E" w:rsidP="00A14700">
            <w:pPr>
              <w:shd w:val="clear" w:color="auto" w:fill="FFFFFF"/>
              <w:spacing w:before="48" w:after="100" w:afterAutospacing="1"/>
              <w:ind w:left="1080"/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7A071E" w:rsidRPr="0064410C" w14:paraId="294DDD44" w14:textId="77777777" w:rsidTr="007F5696">
        <w:tc>
          <w:tcPr>
            <w:tcW w:w="4815" w:type="dxa"/>
            <w:gridSpan w:val="2"/>
          </w:tcPr>
          <w:p w14:paraId="720B0552" w14:textId="77777777" w:rsidR="007A071E" w:rsidRPr="00F15665" w:rsidRDefault="007A071E" w:rsidP="007F569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2BD81B4B" w14:textId="77777777" w:rsidR="007A071E" w:rsidRPr="00F15665" w:rsidRDefault="007A071E" w:rsidP="007F569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1C9BD381" w14:textId="77777777" w:rsidR="007A071E" w:rsidRPr="00F15665" w:rsidRDefault="007A071E" w:rsidP="007F569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210DCBBD" w14:textId="77777777" w:rsidR="007A071E" w:rsidRPr="00F15665" w:rsidRDefault="007A071E" w:rsidP="007F569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7A071E" w:rsidRPr="0064410C" w14:paraId="099B1858" w14:textId="77777777" w:rsidTr="007F5696">
        <w:tc>
          <w:tcPr>
            <w:tcW w:w="4815" w:type="dxa"/>
            <w:gridSpan w:val="2"/>
          </w:tcPr>
          <w:p w14:paraId="2B2E37BF" w14:textId="77777777" w:rsidR="007A071E" w:rsidRPr="007A071E" w:rsidRDefault="007A071E" w:rsidP="007F5696">
            <w:pPr>
              <w:shd w:val="clear" w:color="auto" w:fill="FFFFFF"/>
              <w:spacing w:before="48"/>
            </w:pPr>
            <w:r w:rsidRPr="007A071E">
              <w:t xml:space="preserve"> </w:t>
            </w:r>
          </w:p>
          <w:p w14:paraId="6414EF7D" w14:textId="77777777" w:rsidR="007A071E" w:rsidRDefault="00254C9D" w:rsidP="007F569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Julenisse</w:t>
            </w:r>
          </w:p>
          <w:p w14:paraId="2BB48990" w14:textId="77777777" w:rsidR="00254C9D" w:rsidRDefault="00254C9D" w:rsidP="007F569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Julekort</w:t>
            </w:r>
          </w:p>
          <w:p w14:paraId="33DF9CE1" w14:textId="77777777" w:rsidR="00254C9D" w:rsidRDefault="00254C9D" w:rsidP="007F569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Juletre</w:t>
            </w:r>
          </w:p>
          <w:p w14:paraId="5B6F06AD" w14:textId="46974DC1" w:rsidR="00A3752C" w:rsidRDefault="00A3752C" w:rsidP="007F569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Julegave Julepynt</w:t>
            </w:r>
          </w:p>
          <w:p w14:paraId="4258DE49" w14:textId="77777777" w:rsidR="00254C9D" w:rsidRDefault="00573FA5" w:rsidP="007F569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Adventskalender</w:t>
            </w:r>
          </w:p>
          <w:p w14:paraId="33E4C0D3" w14:textId="77777777" w:rsidR="00573FA5" w:rsidRDefault="00AB7223" w:rsidP="007F569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Adventslys</w:t>
            </w:r>
          </w:p>
          <w:p w14:paraId="4B2DA126" w14:textId="77777777" w:rsidR="00AB7223" w:rsidRDefault="00AB7223" w:rsidP="007F569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Pepperkake</w:t>
            </w:r>
          </w:p>
          <w:p w14:paraId="288B5248" w14:textId="0C579114" w:rsidR="00AB7223" w:rsidRPr="007A071E" w:rsidRDefault="00AB7223" w:rsidP="007F569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</w:p>
        </w:tc>
        <w:tc>
          <w:tcPr>
            <w:tcW w:w="3685" w:type="dxa"/>
            <w:gridSpan w:val="2"/>
          </w:tcPr>
          <w:p w14:paraId="0D758A30" w14:textId="14C7C26E" w:rsidR="00EE0631" w:rsidRDefault="00BA44B8" w:rsidP="00BA44B8">
            <w:pPr>
              <w:pStyle w:val="Listeavsnitt"/>
              <w:numPr>
                <w:ilvl w:val="0"/>
                <w:numId w:val="2"/>
              </w:numPr>
            </w:pPr>
            <w:r>
              <w:lastRenderedPageBreak/>
              <w:t>På låven sitter Nissen</w:t>
            </w:r>
          </w:p>
          <w:p w14:paraId="5267037F" w14:textId="24F40127" w:rsidR="00BA44B8" w:rsidRDefault="00BA44B8" w:rsidP="00BA44B8">
            <w:pPr>
              <w:pStyle w:val="Listeavsnitt"/>
              <w:numPr>
                <w:ilvl w:val="0"/>
                <w:numId w:val="2"/>
              </w:numPr>
            </w:pPr>
            <w:r>
              <w:t>Musevisa</w:t>
            </w:r>
          </w:p>
          <w:p w14:paraId="1B5F7663" w14:textId="5CAD8991" w:rsidR="00BA44B8" w:rsidRDefault="00BA44B8" w:rsidP="00BA44B8">
            <w:pPr>
              <w:pStyle w:val="Listeavsnitt"/>
              <w:numPr>
                <w:ilvl w:val="0"/>
                <w:numId w:val="2"/>
              </w:numPr>
            </w:pPr>
            <w:r>
              <w:t>Santa Lucia</w:t>
            </w:r>
          </w:p>
          <w:p w14:paraId="36C25870" w14:textId="08B4F76B" w:rsidR="00BA44B8" w:rsidRDefault="0087643C" w:rsidP="00BA44B8">
            <w:pPr>
              <w:pStyle w:val="Listeavsnitt"/>
              <w:numPr>
                <w:ilvl w:val="0"/>
                <w:numId w:val="2"/>
              </w:numPr>
            </w:pPr>
            <w:r>
              <w:t>Santa Lucia – fra jul i svingen</w:t>
            </w:r>
          </w:p>
          <w:p w14:paraId="71118C71" w14:textId="4C948EE0" w:rsidR="0087643C" w:rsidRDefault="0087643C" w:rsidP="00BA44B8">
            <w:pPr>
              <w:pStyle w:val="Listeavsnitt"/>
              <w:numPr>
                <w:ilvl w:val="0"/>
                <w:numId w:val="2"/>
              </w:numPr>
            </w:pPr>
            <w:r>
              <w:t>Så går vi rundt om en enerbærbusk</w:t>
            </w:r>
          </w:p>
          <w:p w14:paraId="1ED48694" w14:textId="40E31DAD" w:rsidR="0087643C" w:rsidRDefault="0087643C" w:rsidP="00BA44B8">
            <w:pPr>
              <w:pStyle w:val="Listeavsnitt"/>
              <w:numPr>
                <w:ilvl w:val="0"/>
                <w:numId w:val="2"/>
              </w:numPr>
            </w:pPr>
            <w:r>
              <w:t>Jeg gikk meg o</w:t>
            </w:r>
            <w:r w:rsidR="00AB54B8">
              <w:t>ver sjø og land</w:t>
            </w:r>
          </w:p>
          <w:p w14:paraId="30DA85A7" w14:textId="77777777" w:rsidR="007A071E" w:rsidRPr="00F15665" w:rsidRDefault="007A071E" w:rsidP="0033511D"/>
        </w:tc>
        <w:tc>
          <w:tcPr>
            <w:tcW w:w="2977" w:type="dxa"/>
            <w:gridSpan w:val="2"/>
          </w:tcPr>
          <w:p w14:paraId="611256B8" w14:textId="77777777" w:rsidR="007A071E" w:rsidRDefault="0033511D" w:rsidP="00D17EB3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13.12: Lucia i barnehagen fra klokken 15.00</w:t>
            </w:r>
          </w:p>
          <w:p w14:paraId="788599B7" w14:textId="77777777" w:rsidR="0033511D" w:rsidRDefault="0033511D" w:rsidP="00D17EB3">
            <w:pPr>
              <w:rPr>
                <w:color w:val="4472C4" w:themeColor="accent1"/>
                <w:sz w:val="24"/>
                <w:szCs w:val="24"/>
              </w:rPr>
            </w:pPr>
          </w:p>
          <w:p w14:paraId="09DE14F1" w14:textId="77777777" w:rsidR="00C34684" w:rsidRDefault="00C34684" w:rsidP="00D17EB3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15.12: Nissefest</w:t>
            </w:r>
          </w:p>
          <w:p w14:paraId="59C96C89" w14:textId="77777777" w:rsidR="005C749D" w:rsidRDefault="005C749D" w:rsidP="00D17EB3">
            <w:pPr>
              <w:rPr>
                <w:color w:val="4472C4" w:themeColor="accent1"/>
                <w:sz w:val="24"/>
                <w:szCs w:val="24"/>
              </w:rPr>
            </w:pPr>
          </w:p>
          <w:p w14:paraId="384FD207" w14:textId="1F168E99" w:rsidR="005C749D" w:rsidRPr="00563172" w:rsidRDefault="005C749D" w:rsidP="00D17EB3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18.12: Juletur til Byen</w:t>
            </w:r>
          </w:p>
        </w:tc>
        <w:tc>
          <w:tcPr>
            <w:tcW w:w="2977" w:type="dxa"/>
          </w:tcPr>
          <w:p w14:paraId="6939276D" w14:textId="77777777" w:rsidR="007A071E" w:rsidRDefault="007A071E" w:rsidP="007F5696">
            <w:pPr>
              <w:jc w:val="center"/>
              <w:rPr>
                <w:sz w:val="28"/>
                <w:szCs w:val="28"/>
              </w:rPr>
            </w:pPr>
          </w:p>
          <w:p w14:paraId="5AAA405A" w14:textId="40A32558" w:rsidR="00D81722" w:rsidRDefault="00D81722" w:rsidP="007F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 julegaver og julepynt</w:t>
            </w:r>
          </w:p>
          <w:p w14:paraId="35B205F3" w14:textId="77777777" w:rsidR="007A071E" w:rsidRPr="0064410C" w:rsidRDefault="007A071E" w:rsidP="007F56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E45021" wp14:editId="1FE2C1D4">
                  <wp:extent cx="657225" cy="657225"/>
                  <wp:effectExtent l="0" t="0" r="9525" b="9525"/>
                  <wp:docPr id="1564990254" name="Bilde 156499025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4DD9ADF" w14:textId="02CC196F" w:rsidR="006D14C9" w:rsidRDefault="006D14C9" w:rsidP="00F17388"/>
    <w:sectPr w:rsidR="006D14C9" w:rsidSect="00106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410D0"/>
    <w:multiLevelType w:val="multilevel"/>
    <w:tmpl w:val="66DC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3380A"/>
    <w:multiLevelType w:val="multilevel"/>
    <w:tmpl w:val="368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A37C8"/>
    <w:multiLevelType w:val="hybridMultilevel"/>
    <w:tmpl w:val="5B74004C"/>
    <w:lvl w:ilvl="0" w:tplc="7242B8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9B6C3E"/>
    <w:multiLevelType w:val="multilevel"/>
    <w:tmpl w:val="B74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900DF"/>
    <w:multiLevelType w:val="multilevel"/>
    <w:tmpl w:val="2BA8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F7F93"/>
    <w:multiLevelType w:val="multilevel"/>
    <w:tmpl w:val="051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D0945"/>
    <w:multiLevelType w:val="multilevel"/>
    <w:tmpl w:val="9FF8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456768">
    <w:abstractNumId w:val="5"/>
  </w:num>
  <w:num w:numId="2" w16cid:durableId="1050111237">
    <w:abstractNumId w:val="2"/>
  </w:num>
  <w:num w:numId="3" w16cid:durableId="1014965298">
    <w:abstractNumId w:val="0"/>
  </w:num>
  <w:num w:numId="4" w16cid:durableId="1696733729">
    <w:abstractNumId w:val="1"/>
  </w:num>
  <w:num w:numId="5" w16cid:durableId="375587839">
    <w:abstractNumId w:val="7"/>
  </w:num>
  <w:num w:numId="6" w16cid:durableId="717778688">
    <w:abstractNumId w:val="3"/>
  </w:num>
  <w:num w:numId="7" w16cid:durableId="1308588832">
    <w:abstractNumId w:val="4"/>
  </w:num>
  <w:num w:numId="8" w16cid:durableId="944311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CF"/>
    <w:rsid w:val="0004107A"/>
    <w:rsid w:val="00072960"/>
    <w:rsid w:val="00106FA5"/>
    <w:rsid w:val="001272D5"/>
    <w:rsid w:val="001C6B4E"/>
    <w:rsid w:val="00220EB3"/>
    <w:rsid w:val="00254C9D"/>
    <w:rsid w:val="002C393C"/>
    <w:rsid w:val="0033511D"/>
    <w:rsid w:val="00345683"/>
    <w:rsid w:val="00367FB6"/>
    <w:rsid w:val="00391A54"/>
    <w:rsid w:val="003B0D7A"/>
    <w:rsid w:val="0044547F"/>
    <w:rsid w:val="00451025"/>
    <w:rsid w:val="004577AD"/>
    <w:rsid w:val="00457BD9"/>
    <w:rsid w:val="004773B9"/>
    <w:rsid w:val="00483BE7"/>
    <w:rsid w:val="004B7006"/>
    <w:rsid w:val="00511EB2"/>
    <w:rsid w:val="00530DA5"/>
    <w:rsid w:val="005368B7"/>
    <w:rsid w:val="00573FA5"/>
    <w:rsid w:val="005C749D"/>
    <w:rsid w:val="005E0EE6"/>
    <w:rsid w:val="00682F5A"/>
    <w:rsid w:val="006D14C9"/>
    <w:rsid w:val="00702C4A"/>
    <w:rsid w:val="0071524C"/>
    <w:rsid w:val="007223DB"/>
    <w:rsid w:val="00742A0C"/>
    <w:rsid w:val="007606B0"/>
    <w:rsid w:val="00782DF8"/>
    <w:rsid w:val="007A071E"/>
    <w:rsid w:val="0087643C"/>
    <w:rsid w:val="008A48CF"/>
    <w:rsid w:val="008E1C86"/>
    <w:rsid w:val="00902C47"/>
    <w:rsid w:val="0093001F"/>
    <w:rsid w:val="00962795"/>
    <w:rsid w:val="00971CE8"/>
    <w:rsid w:val="00A14700"/>
    <w:rsid w:val="00A34470"/>
    <w:rsid w:val="00A3752C"/>
    <w:rsid w:val="00A506B9"/>
    <w:rsid w:val="00AB54B8"/>
    <w:rsid w:val="00AB7223"/>
    <w:rsid w:val="00B82490"/>
    <w:rsid w:val="00BA44B8"/>
    <w:rsid w:val="00BA601B"/>
    <w:rsid w:val="00BC555A"/>
    <w:rsid w:val="00C02738"/>
    <w:rsid w:val="00C1005A"/>
    <w:rsid w:val="00C34684"/>
    <w:rsid w:val="00CB0B01"/>
    <w:rsid w:val="00CB6423"/>
    <w:rsid w:val="00D17EB3"/>
    <w:rsid w:val="00D81722"/>
    <w:rsid w:val="00D90934"/>
    <w:rsid w:val="00E1781F"/>
    <w:rsid w:val="00E3628C"/>
    <w:rsid w:val="00E7323B"/>
    <w:rsid w:val="00EE0631"/>
    <w:rsid w:val="00F17388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4CD"/>
  <w15:chartTrackingRefBased/>
  <w15:docId w15:val="{09363127-E7CC-4CC0-ACEA-74BD8269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700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25</cp:revision>
  <dcterms:created xsi:type="dcterms:W3CDTF">2023-11-30T16:05:00Z</dcterms:created>
  <dcterms:modified xsi:type="dcterms:W3CDTF">2023-11-30T16:33:00Z</dcterms:modified>
</cp:coreProperties>
</file>